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A6" w:rsidRDefault="00E740B8" w:rsidP="00AE62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2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AE62A6" w:rsidRPr="00AE62A6" w:rsidRDefault="00AE62A6" w:rsidP="00AE62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2A6" w:rsidRDefault="00DA53F8" w:rsidP="00DA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Поступление доходов в бюджет </w:t>
      </w:r>
      <w:proofErr w:type="spellStart"/>
      <w:r w:rsidRPr="00AE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Каргатского</w:t>
      </w:r>
      <w:proofErr w:type="spellEnd"/>
      <w:r w:rsidRPr="00AE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от реализации зерна, родительской платы и безвозмездных поступлений </w:t>
      </w:r>
    </w:p>
    <w:p w:rsidR="00225D6C" w:rsidRPr="00AE62A6" w:rsidRDefault="00DA53F8" w:rsidP="00AE62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2013 году</w:t>
      </w:r>
      <w:r w:rsidR="00AE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МКОУ</w:t>
      </w:r>
      <w:r w:rsidRPr="00AE6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E62A6">
        <w:rPr>
          <w:rFonts w:ascii="Times New Roman" w:hAnsi="Times New Roman" w:cs="Times New Roman"/>
          <w:b/>
          <w:color w:val="000000"/>
          <w:sz w:val="24"/>
          <w:szCs w:val="24"/>
        </w:rPr>
        <w:t>Форпост-Каргатская</w:t>
      </w:r>
      <w:proofErr w:type="spellEnd"/>
      <w:r w:rsidRPr="00AE6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средняя школа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1842"/>
        <w:gridCol w:w="993"/>
        <w:gridCol w:w="2126"/>
        <w:gridCol w:w="1417"/>
        <w:gridCol w:w="2127"/>
        <w:gridCol w:w="992"/>
        <w:gridCol w:w="1701"/>
      </w:tblGrid>
      <w:tr w:rsidR="0013652E" w:rsidRPr="00AE62A6" w:rsidTr="00AE62A6">
        <w:tc>
          <w:tcPr>
            <w:tcW w:w="1242" w:type="dxa"/>
            <w:vMerge w:val="restart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2" w:type="dxa"/>
            <w:gridSpan w:val="3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Реализация зерна</w:t>
            </w:r>
          </w:p>
        </w:tc>
        <w:tc>
          <w:tcPr>
            <w:tcW w:w="3543" w:type="dxa"/>
            <w:gridSpan w:val="2"/>
          </w:tcPr>
          <w:p w:rsidR="0013652E" w:rsidRPr="00AE62A6" w:rsidRDefault="0013652E" w:rsidP="001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плата</w:t>
            </w:r>
          </w:p>
        </w:tc>
        <w:tc>
          <w:tcPr>
            <w:tcW w:w="3119" w:type="dxa"/>
            <w:gridSpan w:val="2"/>
          </w:tcPr>
          <w:p w:rsidR="0013652E" w:rsidRPr="00AE62A6" w:rsidRDefault="00AE62A6" w:rsidP="001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3652E"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1701" w:type="dxa"/>
            <w:vMerge w:val="restart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AE62A6" w:rsidRPr="00AE62A6" w:rsidTr="00AE62A6">
        <w:trPr>
          <w:trHeight w:val="1380"/>
        </w:trPr>
        <w:tc>
          <w:tcPr>
            <w:tcW w:w="1242" w:type="dxa"/>
            <w:vMerge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Приходный кассовый ордер</w:t>
            </w:r>
          </w:p>
        </w:tc>
        <w:tc>
          <w:tcPr>
            <w:tcW w:w="1842" w:type="dxa"/>
          </w:tcPr>
          <w:p w:rsidR="0013652E" w:rsidRPr="00AE62A6" w:rsidRDefault="0013652E" w:rsidP="003B02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квитанций (бланков строгой отчетности)</w:t>
            </w:r>
          </w:p>
        </w:tc>
        <w:tc>
          <w:tcPr>
            <w:tcW w:w="993" w:type="dxa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6" w:type="dxa"/>
          </w:tcPr>
          <w:p w:rsidR="0013652E" w:rsidRPr="00AE62A6" w:rsidRDefault="0013652E" w:rsidP="003B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Приходный кассовый ордер</w:t>
            </w:r>
          </w:p>
        </w:tc>
        <w:tc>
          <w:tcPr>
            <w:tcW w:w="1417" w:type="dxa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27" w:type="dxa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Приходный кассовый ордер</w:t>
            </w:r>
          </w:p>
        </w:tc>
        <w:tc>
          <w:tcPr>
            <w:tcW w:w="992" w:type="dxa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vMerge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A6" w:rsidRPr="00AE62A6" w:rsidTr="00AE62A6">
        <w:trPr>
          <w:trHeight w:val="217"/>
        </w:trPr>
        <w:tc>
          <w:tcPr>
            <w:tcW w:w="1242" w:type="dxa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3652E" w:rsidRPr="00AE62A6" w:rsidRDefault="0013652E" w:rsidP="00DA5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3652E" w:rsidRPr="00AE62A6" w:rsidRDefault="0013652E" w:rsidP="003B02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3652E" w:rsidRPr="00AE62A6" w:rsidRDefault="0013652E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3652E" w:rsidRPr="00AE62A6" w:rsidRDefault="0013652E" w:rsidP="00DA5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3652E" w:rsidRPr="00AE62A6" w:rsidRDefault="0013652E" w:rsidP="00DA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62A6" w:rsidRPr="00AE62A6" w:rsidTr="00AE62A6">
        <w:tc>
          <w:tcPr>
            <w:tcW w:w="1242" w:type="dxa"/>
          </w:tcPr>
          <w:p w:rsidR="00F238D7" w:rsidRPr="00AE62A6" w:rsidRDefault="00F238D7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от 14.01.13.</w:t>
            </w:r>
          </w:p>
        </w:tc>
        <w:tc>
          <w:tcPr>
            <w:tcW w:w="1842" w:type="dxa"/>
            <w:vAlign w:val="bottom"/>
          </w:tcPr>
          <w:p w:rsid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002533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-№ 002539</w:t>
            </w:r>
          </w:p>
        </w:tc>
        <w:tc>
          <w:tcPr>
            <w:tcW w:w="993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2126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 от 25.01.13.</w:t>
            </w:r>
          </w:p>
        </w:tc>
        <w:tc>
          <w:tcPr>
            <w:tcW w:w="1417" w:type="dxa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12666</w:t>
            </w:r>
          </w:p>
        </w:tc>
        <w:tc>
          <w:tcPr>
            <w:tcW w:w="212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18766</w:t>
            </w:r>
          </w:p>
        </w:tc>
      </w:tr>
      <w:tr w:rsidR="00AE62A6" w:rsidRPr="00AE62A6" w:rsidTr="00AE62A6">
        <w:tc>
          <w:tcPr>
            <w:tcW w:w="1242" w:type="dxa"/>
          </w:tcPr>
          <w:p w:rsidR="00F238D7" w:rsidRPr="00AE62A6" w:rsidRDefault="00AE62A6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 от 20.02.13.</w:t>
            </w:r>
          </w:p>
        </w:tc>
        <w:tc>
          <w:tcPr>
            <w:tcW w:w="1842" w:type="dxa"/>
            <w:vAlign w:val="bottom"/>
          </w:tcPr>
          <w:p w:rsid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002540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 002550</w:t>
            </w:r>
          </w:p>
        </w:tc>
        <w:tc>
          <w:tcPr>
            <w:tcW w:w="993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2126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 от 20.02.13.</w:t>
            </w:r>
          </w:p>
        </w:tc>
        <w:tc>
          <w:tcPr>
            <w:tcW w:w="1417" w:type="dxa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10561</w:t>
            </w:r>
          </w:p>
        </w:tc>
        <w:tc>
          <w:tcPr>
            <w:tcW w:w="212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24561</w:t>
            </w:r>
          </w:p>
        </w:tc>
      </w:tr>
      <w:tr w:rsidR="00AE62A6" w:rsidRPr="00AE62A6" w:rsidTr="00AE62A6">
        <w:tc>
          <w:tcPr>
            <w:tcW w:w="1242" w:type="dxa"/>
          </w:tcPr>
          <w:p w:rsidR="00F238D7" w:rsidRPr="00AE62A6" w:rsidRDefault="00AE62A6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 от 20.03.13.</w:t>
            </w:r>
          </w:p>
        </w:tc>
        <w:tc>
          <w:tcPr>
            <w:tcW w:w="1417" w:type="dxa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</w:t>
            </w:r>
          </w:p>
        </w:tc>
        <w:tc>
          <w:tcPr>
            <w:tcW w:w="212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</w:t>
            </w:r>
          </w:p>
        </w:tc>
      </w:tr>
      <w:tr w:rsidR="00AE62A6" w:rsidRPr="00AE62A6" w:rsidTr="00AE62A6">
        <w:tc>
          <w:tcPr>
            <w:tcW w:w="1242" w:type="dxa"/>
          </w:tcPr>
          <w:p w:rsidR="00F238D7" w:rsidRPr="00AE62A6" w:rsidRDefault="00AE62A6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26 от 02.04.13.</w:t>
            </w:r>
          </w:p>
        </w:tc>
        <w:tc>
          <w:tcPr>
            <w:tcW w:w="1842" w:type="dxa"/>
            <w:vAlign w:val="bottom"/>
          </w:tcPr>
          <w:p w:rsid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013501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 013547</w:t>
            </w:r>
          </w:p>
        </w:tc>
        <w:tc>
          <w:tcPr>
            <w:tcW w:w="993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53790</w:t>
            </w:r>
          </w:p>
        </w:tc>
        <w:tc>
          <w:tcPr>
            <w:tcW w:w="2126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29 от 19.04.13.</w:t>
            </w:r>
          </w:p>
        </w:tc>
        <w:tc>
          <w:tcPr>
            <w:tcW w:w="1417" w:type="dxa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212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64830</w:t>
            </w:r>
          </w:p>
        </w:tc>
      </w:tr>
      <w:tr w:rsidR="00AE62A6" w:rsidRPr="00AE62A6" w:rsidTr="00AE62A6">
        <w:tc>
          <w:tcPr>
            <w:tcW w:w="1242" w:type="dxa"/>
          </w:tcPr>
          <w:p w:rsidR="00F238D7" w:rsidRPr="00AE62A6" w:rsidRDefault="00AE62A6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32 от 21.05.13.</w:t>
            </w:r>
          </w:p>
        </w:tc>
        <w:tc>
          <w:tcPr>
            <w:tcW w:w="1417" w:type="dxa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212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</w:t>
            </w:r>
          </w:p>
        </w:tc>
      </w:tr>
      <w:tr w:rsidR="00AE62A6" w:rsidRPr="00AE62A6" w:rsidTr="00AE62A6">
        <w:tc>
          <w:tcPr>
            <w:tcW w:w="1242" w:type="dxa"/>
          </w:tcPr>
          <w:p w:rsidR="00F238D7" w:rsidRPr="00AE62A6" w:rsidRDefault="00AE62A6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vAlign w:val="bottom"/>
          </w:tcPr>
          <w:p w:rsidR="00F238D7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39 от 21.06.13.</w:t>
            </w:r>
          </w:p>
          <w:p w:rsidR="00AE62A6" w:rsidRDefault="00AE62A6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2A6" w:rsidRPr="00AE62A6" w:rsidRDefault="00AE62A6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40 от 21.06.13</w:t>
            </w:r>
          </w:p>
          <w:p w:rsidR="00AE62A6" w:rsidRPr="00AE62A6" w:rsidRDefault="00AE62A6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013548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013550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016101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016125</w:t>
            </w:r>
          </w:p>
        </w:tc>
        <w:tc>
          <w:tcPr>
            <w:tcW w:w="993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38920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(4900 + 34020)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36 от 05.06.13</w:t>
            </w:r>
          </w:p>
        </w:tc>
        <w:tc>
          <w:tcPr>
            <w:tcW w:w="992" w:type="dxa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701" w:type="dxa"/>
            <w:vAlign w:val="bottom"/>
          </w:tcPr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43320</w:t>
            </w: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A6" w:rsidRPr="00AE62A6" w:rsidTr="00AE62A6">
        <w:tc>
          <w:tcPr>
            <w:tcW w:w="1242" w:type="dxa"/>
          </w:tcPr>
          <w:p w:rsidR="00F238D7" w:rsidRPr="00AE62A6" w:rsidRDefault="00AE62A6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 от 06.08.13.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016126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016136</w:t>
            </w:r>
          </w:p>
        </w:tc>
        <w:tc>
          <w:tcPr>
            <w:tcW w:w="993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38D7" w:rsidRPr="00AE62A6" w:rsidRDefault="00F238D7" w:rsidP="00ED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D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от 0</w:t>
            </w:r>
            <w:r w:rsidR="00ED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D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992" w:type="dxa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vAlign w:val="bottom"/>
          </w:tcPr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A6" w:rsidRPr="00AE62A6" w:rsidTr="00AE62A6">
        <w:tc>
          <w:tcPr>
            <w:tcW w:w="1242" w:type="dxa"/>
          </w:tcPr>
          <w:p w:rsidR="00F238D7" w:rsidRPr="00AE62A6" w:rsidRDefault="00AE62A6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56 от 17.09.13.</w:t>
            </w:r>
          </w:p>
        </w:tc>
        <w:tc>
          <w:tcPr>
            <w:tcW w:w="141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212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10280</w:t>
            </w: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A6" w:rsidRPr="00AE62A6" w:rsidTr="00AE62A6">
        <w:tc>
          <w:tcPr>
            <w:tcW w:w="1242" w:type="dxa"/>
          </w:tcPr>
          <w:p w:rsidR="00F238D7" w:rsidRPr="00AE62A6" w:rsidRDefault="00AE62A6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vAlign w:val="bottom"/>
          </w:tcPr>
          <w:p w:rsidR="00F238D7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65 от 04.10.13.</w:t>
            </w:r>
          </w:p>
          <w:p w:rsidR="00AE62A6" w:rsidRDefault="00AE62A6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2A6" w:rsidRDefault="00AE62A6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2A6" w:rsidRPr="00AE62A6" w:rsidRDefault="00AE62A6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68 от 15.1</w:t>
            </w:r>
            <w:r w:rsidR="00E7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ED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002551</w:t>
            </w:r>
          </w:p>
          <w:p w:rsidR="00F238D7" w:rsidRPr="00E774B5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00256</w:t>
            </w:r>
            <w:r w:rsidR="00E774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2A6" w:rsidRDefault="00AE62A6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002561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002595</w:t>
            </w:r>
          </w:p>
        </w:tc>
        <w:tc>
          <w:tcPr>
            <w:tcW w:w="993" w:type="dxa"/>
            <w:vAlign w:val="bottom"/>
          </w:tcPr>
          <w:p w:rsid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80165 </w:t>
            </w:r>
          </w:p>
          <w:p w:rsidR="00AE62A6" w:rsidRDefault="00AE62A6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(12950 + 67215)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70 от 18.10.13.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11008</w:t>
            </w:r>
          </w:p>
        </w:tc>
        <w:tc>
          <w:tcPr>
            <w:tcW w:w="212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91173</w:t>
            </w: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A6" w:rsidRPr="00AE62A6" w:rsidTr="00AE62A6">
        <w:tc>
          <w:tcPr>
            <w:tcW w:w="1242" w:type="dxa"/>
          </w:tcPr>
          <w:p w:rsidR="00F238D7" w:rsidRPr="00AE62A6" w:rsidRDefault="00AE62A6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7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87 от 22.11.13.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7725,6</w:t>
            </w:r>
          </w:p>
        </w:tc>
        <w:tc>
          <w:tcPr>
            <w:tcW w:w="212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7725,6</w:t>
            </w: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A6" w:rsidRPr="00AE62A6" w:rsidTr="00AE62A6">
        <w:tc>
          <w:tcPr>
            <w:tcW w:w="1242" w:type="dxa"/>
          </w:tcPr>
          <w:p w:rsidR="00F238D7" w:rsidRPr="00AE62A6" w:rsidRDefault="00AE62A6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100 от 11.12.13.</w:t>
            </w: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38D7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7688</w:t>
            </w:r>
          </w:p>
        </w:tc>
        <w:tc>
          <w:tcPr>
            <w:tcW w:w="2127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8D7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7688</w:t>
            </w: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8D7" w:rsidRPr="00AE62A6" w:rsidRDefault="00F238D7" w:rsidP="003B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2A6" w:rsidRPr="00AE62A6" w:rsidTr="00AE62A6">
        <w:tc>
          <w:tcPr>
            <w:tcW w:w="1242" w:type="dxa"/>
          </w:tcPr>
          <w:p w:rsidR="0013652E" w:rsidRPr="00AE62A6" w:rsidRDefault="00F238D7" w:rsidP="00D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bottom"/>
          </w:tcPr>
          <w:p w:rsidR="0013652E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13652E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vAlign w:val="bottom"/>
          </w:tcPr>
          <w:p w:rsidR="0013652E" w:rsidRPr="00AE62A6" w:rsidRDefault="0013652E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212775</w:t>
            </w:r>
          </w:p>
        </w:tc>
        <w:tc>
          <w:tcPr>
            <w:tcW w:w="2126" w:type="dxa"/>
            <w:vAlign w:val="bottom"/>
          </w:tcPr>
          <w:p w:rsidR="0013652E" w:rsidRPr="00AE62A6" w:rsidRDefault="00F238D7" w:rsidP="00F23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</w:tcPr>
          <w:p w:rsidR="0013652E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87738,60</w:t>
            </w:r>
          </w:p>
        </w:tc>
        <w:tc>
          <w:tcPr>
            <w:tcW w:w="2127" w:type="dxa"/>
          </w:tcPr>
          <w:p w:rsidR="0013652E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13652E" w:rsidRPr="00AE62A6" w:rsidRDefault="00F238D7" w:rsidP="00F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13652E" w:rsidRPr="00AE62A6" w:rsidRDefault="00F238D7" w:rsidP="00F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A6">
              <w:rPr>
                <w:rFonts w:ascii="Times New Roman" w:hAnsi="Times New Roman" w:cs="Times New Roman"/>
                <w:b/>
                <w:sz w:val="24"/>
                <w:szCs w:val="24"/>
              </w:rPr>
              <w:t>305513,60</w:t>
            </w:r>
          </w:p>
        </w:tc>
      </w:tr>
    </w:tbl>
    <w:p w:rsidR="00D179C0" w:rsidRDefault="00D179C0" w:rsidP="00DA5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3F8" w:rsidRPr="00AE62A6" w:rsidRDefault="00D179C0" w:rsidP="00D17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Килибаев</w:t>
      </w:r>
      <w:proofErr w:type="spellEnd"/>
    </w:p>
    <w:sectPr w:rsidR="00DA53F8" w:rsidRPr="00AE62A6" w:rsidSect="00DA53F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53F8"/>
    <w:rsid w:val="0000073C"/>
    <w:rsid w:val="000020A0"/>
    <w:rsid w:val="000021BC"/>
    <w:rsid w:val="000024C7"/>
    <w:rsid w:val="00003E47"/>
    <w:rsid w:val="00003E56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003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52E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789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1E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780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62A6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0B67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508B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179C0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392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53F8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0B8"/>
    <w:rsid w:val="00E747E5"/>
    <w:rsid w:val="00E753AF"/>
    <w:rsid w:val="00E76431"/>
    <w:rsid w:val="00E774B5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5FE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38D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12</cp:revision>
  <cp:lastPrinted>2014-06-11T08:41:00Z</cp:lastPrinted>
  <dcterms:created xsi:type="dcterms:W3CDTF">2014-05-29T07:41:00Z</dcterms:created>
  <dcterms:modified xsi:type="dcterms:W3CDTF">2014-07-31T04:16:00Z</dcterms:modified>
</cp:coreProperties>
</file>